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D9" w:rsidRDefault="000E07D9" w:rsidP="000E07D9">
      <w:pPr>
        <w:spacing w:line="240" w:lineRule="exact"/>
        <w:jc w:val="right"/>
        <w:rPr>
          <w:sz w:val="20"/>
          <w:szCs w:val="20"/>
          <w:lang w:eastAsia="ja-JP"/>
        </w:rPr>
      </w:pPr>
      <w:r w:rsidRPr="00E82806">
        <w:rPr>
          <w:sz w:val="20"/>
          <w:szCs w:val="20"/>
          <w:lang w:eastAsia="ja-JP"/>
        </w:rPr>
        <w:t>Приложение №</w:t>
      </w:r>
      <w:r w:rsidR="00D472E1" w:rsidRPr="00E82806">
        <w:rPr>
          <w:sz w:val="20"/>
          <w:szCs w:val="20"/>
          <w:lang w:eastAsia="ja-JP"/>
        </w:rPr>
        <w:t xml:space="preserve"> </w:t>
      </w:r>
      <w:r w:rsidR="00EF309A" w:rsidRPr="00E82806">
        <w:rPr>
          <w:sz w:val="20"/>
          <w:szCs w:val="20"/>
          <w:lang w:eastAsia="ja-JP"/>
        </w:rPr>
        <w:t>2</w:t>
      </w:r>
      <w:r w:rsidR="00BD3061">
        <w:rPr>
          <w:sz w:val="20"/>
          <w:szCs w:val="20"/>
          <w:lang w:eastAsia="ja-JP"/>
        </w:rPr>
        <w:t>4</w:t>
      </w:r>
    </w:p>
    <w:p w:rsidR="003F470F" w:rsidRPr="00E82806" w:rsidRDefault="003F470F" w:rsidP="000E07D9">
      <w:pPr>
        <w:spacing w:line="240" w:lineRule="exact"/>
        <w:jc w:val="right"/>
        <w:rPr>
          <w:sz w:val="20"/>
          <w:szCs w:val="20"/>
          <w:lang w:eastAsia="ja-JP"/>
        </w:rPr>
      </w:pPr>
      <w:bookmarkStart w:id="0" w:name="_GoBack"/>
      <w:bookmarkEnd w:id="0"/>
    </w:p>
    <w:p w:rsidR="003F470F" w:rsidRDefault="000E07D9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к Соглашению о тарифах </w:t>
      </w:r>
    </w:p>
    <w:p w:rsidR="003F470F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на оплату медицинской помощи </w:t>
      </w:r>
    </w:p>
    <w:p w:rsidR="003F470F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по </w:t>
      </w:r>
      <w:r w:rsidR="00D85DED" w:rsidRPr="00E82806">
        <w:rPr>
          <w:sz w:val="20"/>
          <w:szCs w:val="20"/>
          <w:lang w:eastAsia="en-US"/>
        </w:rPr>
        <w:t>обязательно</w:t>
      </w:r>
      <w:r w:rsidR="003F470F">
        <w:rPr>
          <w:sz w:val="20"/>
          <w:szCs w:val="20"/>
          <w:lang w:eastAsia="en-US"/>
        </w:rPr>
        <w:t xml:space="preserve">му </w:t>
      </w:r>
      <w:r w:rsidR="00D85DED" w:rsidRPr="00E82806">
        <w:rPr>
          <w:sz w:val="20"/>
          <w:szCs w:val="20"/>
          <w:lang w:eastAsia="en-US"/>
        </w:rPr>
        <w:t>медицинско</w:t>
      </w:r>
      <w:r w:rsidR="003F470F">
        <w:rPr>
          <w:sz w:val="20"/>
          <w:szCs w:val="20"/>
          <w:lang w:eastAsia="en-US"/>
        </w:rPr>
        <w:t>му</w:t>
      </w:r>
    </w:p>
    <w:p w:rsidR="003F470F" w:rsidRDefault="00D85DED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 страховани</w:t>
      </w:r>
      <w:r w:rsidR="003F470F">
        <w:rPr>
          <w:sz w:val="20"/>
          <w:szCs w:val="20"/>
          <w:lang w:eastAsia="en-US"/>
        </w:rPr>
        <w:t>ю</w:t>
      </w:r>
      <w:r w:rsidR="00504B15" w:rsidRPr="00E82806">
        <w:rPr>
          <w:sz w:val="20"/>
          <w:szCs w:val="20"/>
          <w:lang w:eastAsia="en-US"/>
        </w:rPr>
        <w:t xml:space="preserve"> на территории </w:t>
      </w:r>
    </w:p>
    <w:p w:rsidR="000E07D9" w:rsidRDefault="00504B15" w:rsidP="000E07D9">
      <w:pPr>
        <w:jc w:val="right"/>
        <w:rPr>
          <w:lang w:eastAsia="en-US"/>
        </w:rPr>
      </w:pPr>
      <w:r w:rsidRPr="00E82806">
        <w:rPr>
          <w:sz w:val="20"/>
          <w:szCs w:val="20"/>
          <w:lang w:eastAsia="en-US"/>
        </w:rPr>
        <w:t>Хабаровского края</w:t>
      </w:r>
      <w:r w:rsidR="003F470F">
        <w:rPr>
          <w:sz w:val="20"/>
          <w:szCs w:val="20"/>
          <w:lang w:eastAsia="en-US"/>
        </w:rPr>
        <w:t xml:space="preserve"> </w:t>
      </w:r>
      <w:r w:rsidR="000E07D9" w:rsidRPr="00E82806">
        <w:rPr>
          <w:sz w:val="20"/>
          <w:szCs w:val="20"/>
          <w:lang w:eastAsia="en-US"/>
        </w:rPr>
        <w:t>на 201</w:t>
      </w:r>
      <w:r w:rsidR="00602E19">
        <w:rPr>
          <w:sz w:val="20"/>
          <w:szCs w:val="20"/>
          <w:lang w:eastAsia="en-US"/>
        </w:rPr>
        <w:t>9</w:t>
      </w:r>
      <w:r w:rsidR="000E07D9" w:rsidRPr="00E82806">
        <w:rPr>
          <w:sz w:val="20"/>
          <w:szCs w:val="20"/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36743A" w:rsidRDefault="00367089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Половозрастные коэффициенты дифференциации </w:t>
      </w:r>
      <w:proofErr w:type="spellStart"/>
      <w:r w:rsidRPr="0036743A">
        <w:rPr>
          <w:sz w:val="27"/>
          <w:szCs w:val="27"/>
        </w:rPr>
        <w:t>подушевого</w:t>
      </w:r>
      <w:proofErr w:type="spellEnd"/>
      <w:r w:rsidRPr="0036743A">
        <w:rPr>
          <w:sz w:val="27"/>
          <w:szCs w:val="27"/>
        </w:rPr>
        <w:t xml:space="preserve">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36743A" w:rsidTr="00D472E1"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21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</w:t>
            </w:r>
            <w:r w:rsidR="000A0F7D" w:rsidRPr="0036743A">
              <w:rPr>
                <w:sz w:val="27"/>
                <w:szCs w:val="27"/>
              </w:rPr>
              <w:t xml:space="preserve">половозрастных </w:t>
            </w:r>
            <w:r w:rsidR="00BE72FB">
              <w:rPr>
                <w:sz w:val="27"/>
                <w:szCs w:val="27"/>
              </w:rPr>
              <w:t>коэффициентов</w:t>
            </w:r>
            <w:r w:rsidR="004A71D8">
              <w:rPr>
                <w:sz w:val="27"/>
                <w:szCs w:val="27"/>
              </w:rPr>
              <w:t xml:space="preserve"> дифференциации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1A0010" w:rsidRPr="0036743A" w:rsidRDefault="007519FC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</w:t>
            </w:r>
            <w:r w:rsidR="001A0010" w:rsidRPr="0036743A">
              <w:rPr>
                <w:sz w:val="27"/>
                <w:szCs w:val="27"/>
              </w:rPr>
              <w:t xml:space="preserve"> </w:t>
            </w:r>
            <w:r w:rsidR="001A0010">
              <w:rPr>
                <w:sz w:val="27"/>
                <w:szCs w:val="27"/>
              </w:rPr>
              <w:t>1</w:t>
            </w: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1A0010" w:rsidRPr="00E82806" w:rsidRDefault="001A0010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3,</w:t>
            </w:r>
            <w:r w:rsidR="00602E19">
              <w:rPr>
                <w:sz w:val="27"/>
                <w:szCs w:val="27"/>
              </w:rPr>
              <w:t>1147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1A0010" w:rsidRPr="00E82806" w:rsidRDefault="00F552A7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</w:t>
            </w:r>
            <w:r w:rsidR="00602E19">
              <w:rPr>
                <w:sz w:val="27"/>
                <w:szCs w:val="27"/>
              </w:rPr>
              <w:t>7905</w:t>
            </w:r>
          </w:p>
        </w:tc>
      </w:tr>
      <w:tr w:rsidR="006B7AA4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6B7AA4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6B7AA4" w:rsidRPr="0036743A">
              <w:rPr>
                <w:sz w:val="27"/>
                <w:szCs w:val="27"/>
              </w:rPr>
              <w:t xml:space="preserve"> - 4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6B7AA4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</w:t>
            </w:r>
            <w:r w:rsidR="00602E19">
              <w:rPr>
                <w:sz w:val="27"/>
                <w:szCs w:val="27"/>
              </w:rPr>
              <w:t>1418</w:t>
            </w:r>
          </w:p>
        </w:tc>
      </w:tr>
      <w:tr w:rsidR="006B7AA4" w:rsidRPr="0036743A" w:rsidTr="00D472E1">
        <w:trPr>
          <w:trHeight w:val="462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D213DF" w:rsidP="00602E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</w:t>
            </w:r>
            <w:r w:rsidR="00602E19">
              <w:rPr>
                <w:sz w:val="27"/>
                <w:szCs w:val="27"/>
              </w:rPr>
              <w:t>8886</w:t>
            </w:r>
          </w:p>
        </w:tc>
      </w:tr>
      <w:tr w:rsidR="006B7AA4" w:rsidRPr="0036743A" w:rsidTr="00D472E1">
        <w:trPr>
          <w:trHeight w:val="479"/>
        </w:trPr>
        <w:tc>
          <w:tcPr>
            <w:tcW w:w="2552" w:type="dxa"/>
            <w:vMerge w:val="restart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602E19">
              <w:rPr>
                <w:sz w:val="27"/>
                <w:szCs w:val="27"/>
              </w:rPr>
              <w:t>7060</w:t>
            </w:r>
          </w:p>
        </w:tc>
      </w:tr>
      <w:tr w:rsidR="006B7AA4" w:rsidRPr="0036743A" w:rsidTr="00D472E1">
        <w:trPr>
          <w:trHeight w:val="356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602E19">
              <w:rPr>
                <w:sz w:val="27"/>
                <w:szCs w:val="27"/>
              </w:rPr>
              <w:t>6890</w:t>
            </w:r>
          </w:p>
        </w:tc>
      </w:tr>
      <w:tr w:rsidR="006B7AA4" w:rsidRPr="0036743A" w:rsidTr="00D472E1">
        <w:trPr>
          <w:trHeight w:val="373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602E19">
              <w:rPr>
                <w:sz w:val="27"/>
                <w:szCs w:val="27"/>
              </w:rPr>
              <w:t>6082</w:t>
            </w:r>
          </w:p>
        </w:tc>
      </w:tr>
      <w:tr w:rsidR="006B7AA4" w:rsidRPr="0036743A" w:rsidTr="00D472E1">
        <w:trPr>
          <w:trHeight w:val="406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D213DF">
              <w:rPr>
                <w:sz w:val="27"/>
                <w:szCs w:val="27"/>
              </w:rPr>
              <w:t>74</w:t>
            </w:r>
            <w:r w:rsidR="00602E19">
              <w:rPr>
                <w:sz w:val="27"/>
                <w:szCs w:val="27"/>
              </w:rPr>
              <w:t>91</w:t>
            </w:r>
          </w:p>
        </w:tc>
      </w:tr>
      <w:tr w:rsidR="006B7AA4" w:rsidRPr="0036743A" w:rsidTr="00D472E1">
        <w:trPr>
          <w:trHeight w:val="409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</w:t>
            </w:r>
            <w:r w:rsidR="00602E19">
              <w:rPr>
                <w:sz w:val="27"/>
                <w:szCs w:val="27"/>
              </w:rPr>
              <w:t>4451</w:t>
            </w:r>
          </w:p>
        </w:tc>
      </w:tr>
      <w:tr w:rsidR="006B7AA4" w:rsidRPr="0036743A" w:rsidTr="00D472E1">
        <w:trPr>
          <w:trHeight w:val="442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602E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</w:t>
            </w:r>
            <w:r w:rsidR="00602E19">
              <w:rPr>
                <w:sz w:val="27"/>
                <w:szCs w:val="27"/>
              </w:rPr>
              <w:t>6911</w:t>
            </w:r>
          </w:p>
        </w:tc>
      </w:tr>
    </w:tbl>
    <w:p w:rsidR="00367089" w:rsidRPr="0036743A" w:rsidRDefault="006B7AA4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 </w:t>
      </w:r>
      <w:r w:rsidR="00367089" w:rsidRPr="0036743A">
        <w:rPr>
          <w:sz w:val="27"/>
          <w:szCs w:val="27"/>
        </w:rPr>
        <w:t>фи</w:t>
      </w:r>
      <w:r w:rsidR="00EF309A">
        <w:rPr>
          <w:sz w:val="27"/>
          <w:szCs w:val="27"/>
        </w:rPr>
        <w:t>нансирования скорой медицинской помощи</w:t>
      </w:r>
    </w:p>
    <w:sectPr w:rsidR="00367089" w:rsidRPr="0036743A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A0F7D"/>
    <w:rsid w:val="000A3A8B"/>
    <w:rsid w:val="000E07D9"/>
    <w:rsid w:val="001A0010"/>
    <w:rsid w:val="00367089"/>
    <w:rsid w:val="0036743A"/>
    <w:rsid w:val="003F470F"/>
    <w:rsid w:val="004A71D8"/>
    <w:rsid w:val="00504B15"/>
    <w:rsid w:val="00537C03"/>
    <w:rsid w:val="00580C31"/>
    <w:rsid w:val="00602E19"/>
    <w:rsid w:val="00680739"/>
    <w:rsid w:val="006906BF"/>
    <w:rsid w:val="00694881"/>
    <w:rsid w:val="006B7AA4"/>
    <w:rsid w:val="00740219"/>
    <w:rsid w:val="00750E8D"/>
    <w:rsid w:val="007519FC"/>
    <w:rsid w:val="007F5862"/>
    <w:rsid w:val="008979E8"/>
    <w:rsid w:val="009A0A0C"/>
    <w:rsid w:val="00AA0E75"/>
    <w:rsid w:val="00BD3061"/>
    <w:rsid w:val="00BE72FB"/>
    <w:rsid w:val="00C9269B"/>
    <w:rsid w:val="00CA3F17"/>
    <w:rsid w:val="00CF0300"/>
    <w:rsid w:val="00D119C3"/>
    <w:rsid w:val="00D213DF"/>
    <w:rsid w:val="00D472E1"/>
    <w:rsid w:val="00D85DED"/>
    <w:rsid w:val="00D92646"/>
    <w:rsid w:val="00E77887"/>
    <w:rsid w:val="00E82806"/>
    <w:rsid w:val="00EE3A12"/>
    <w:rsid w:val="00EF309A"/>
    <w:rsid w:val="00F04D8A"/>
    <w:rsid w:val="00F552A7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Гордина Анастасия Дмитриевна</cp:lastModifiedBy>
  <cp:revision>4</cp:revision>
  <cp:lastPrinted>2016-12-28T02:50:00Z</cp:lastPrinted>
  <dcterms:created xsi:type="dcterms:W3CDTF">2018-12-12T06:44:00Z</dcterms:created>
  <dcterms:modified xsi:type="dcterms:W3CDTF">2018-12-24T01:27:00Z</dcterms:modified>
</cp:coreProperties>
</file>